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0E" w:rsidRPr="00B651E7" w:rsidRDefault="0068310E" w:rsidP="0068310E">
      <w:pPr>
        <w:tabs>
          <w:tab w:val="center" w:pos="4677"/>
          <w:tab w:val="left" w:pos="7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4pt;height:37.9pt" o:ole="">
            <v:imagedata r:id="rId6" o:title=""/>
          </v:shape>
          <o:OLEObject Type="Embed" ProgID="Photoshop.Image.5" ShapeID="_x0000_i1025" DrawAspect="Content" ObjectID="_1627709341" r:id="rId7">
            <o:FieldCodes>\s</o:FieldCodes>
          </o:OLEObject>
        </w:objec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68310E" w:rsidRPr="00B651E7" w:rsidRDefault="0068310E" w:rsidP="00206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СЬОМЕ </w:t>
      </w:r>
      <w:r w:rsidR="00470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СКЛИКАННЯ</w:t>
      </w:r>
    </w:p>
    <w:p w:rsidR="0068310E" w:rsidRPr="00B651E7" w:rsidRDefault="00965692" w:rsidP="00965692">
      <w:pPr>
        <w:tabs>
          <w:tab w:val="center" w:pos="4819"/>
          <w:tab w:val="left" w:pos="8393"/>
          <w:tab w:val="left" w:pos="8610"/>
          <w:tab w:val="left" w:pos="8843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F72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СОРОК  </w:t>
      </w:r>
      <w:r w:rsidR="009F32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ШОС</w:t>
      </w:r>
      <w:r w:rsidR="00AD0D3B" w:rsidRPr="00720C5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ТА</w:t>
      </w:r>
      <w:r w:rsidR="002F72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70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СЕСІЯ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8310E" w:rsidRPr="00B651E7" w:rsidRDefault="00E21DB3" w:rsidP="00E21DB3">
      <w:pPr>
        <w:tabs>
          <w:tab w:val="center" w:pos="4819"/>
          <w:tab w:val="left" w:pos="8078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B1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B2F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8310E" w:rsidRPr="00B651E7" w:rsidRDefault="00965692" w:rsidP="00965692">
      <w:pPr>
        <w:tabs>
          <w:tab w:val="left" w:pos="891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</w:p>
    <w:p w:rsidR="002D5B86" w:rsidRPr="002D5B86" w:rsidRDefault="002D5B86" w:rsidP="002D5B86">
      <w:pPr>
        <w:spacing w:after="0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  <w:b/>
        </w:rPr>
        <w:t xml:space="preserve">від  « </w:t>
      </w:r>
      <w:r w:rsidR="009F326E">
        <w:rPr>
          <w:rFonts w:ascii="Times New Roman" w:hAnsi="Times New Roman" w:cs="Times New Roman"/>
          <w:b/>
        </w:rPr>
        <w:t xml:space="preserve"> </w:t>
      </w:r>
      <w:r w:rsidRPr="002D5B86">
        <w:rPr>
          <w:rFonts w:ascii="Times New Roman" w:hAnsi="Times New Roman" w:cs="Times New Roman"/>
          <w:b/>
        </w:rPr>
        <w:t xml:space="preserve"> »  </w:t>
      </w:r>
      <w:r w:rsidR="009F326E">
        <w:rPr>
          <w:rFonts w:ascii="Times New Roman" w:hAnsi="Times New Roman" w:cs="Times New Roman"/>
          <w:b/>
        </w:rPr>
        <w:t>сер</w:t>
      </w:r>
      <w:r w:rsidRPr="002D5B86">
        <w:rPr>
          <w:rFonts w:ascii="Times New Roman" w:hAnsi="Times New Roman" w:cs="Times New Roman"/>
          <w:b/>
        </w:rPr>
        <w:t>пня  2019 року</w:t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="00F50FAA">
        <w:rPr>
          <w:rFonts w:ascii="Times New Roman" w:hAnsi="Times New Roman" w:cs="Times New Roman"/>
          <w:b/>
        </w:rPr>
        <w:tab/>
      </w:r>
      <w:r w:rsidR="009F326E">
        <w:rPr>
          <w:rFonts w:ascii="Times New Roman" w:hAnsi="Times New Roman" w:cs="Times New Roman"/>
          <w:b/>
        </w:rPr>
        <w:t>ПРОЕКТ</w:t>
      </w:r>
    </w:p>
    <w:p w:rsidR="002D5B86" w:rsidRPr="002D5B86" w:rsidRDefault="002D5B86" w:rsidP="002D5B86">
      <w:pPr>
        <w:spacing w:after="0"/>
        <w:jc w:val="right"/>
        <w:outlineLvl w:val="0"/>
        <w:rPr>
          <w:rFonts w:ascii="Times New Roman" w:hAnsi="Times New Roman" w:cs="Times New Roman"/>
          <w:b/>
        </w:rPr>
      </w:pP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Про надання дозволу на виготовлення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технічної документації із землеустрою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 xml:space="preserve">щодо встановлення (відновлення) меж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  <w:b/>
        </w:rPr>
        <w:t>земельної ділянки в натурі (на місцевості)</w:t>
      </w:r>
      <w:r w:rsidRPr="002D5B86">
        <w:rPr>
          <w:rFonts w:ascii="Times New Roman" w:hAnsi="Times New Roman" w:cs="Times New Roman"/>
        </w:rPr>
        <w:t xml:space="preserve">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площею 0,</w:t>
      </w:r>
      <w:r w:rsidR="00E44BE4">
        <w:rPr>
          <w:rFonts w:ascii="Times New Roman" w:hAnsi="Times New Roman" w:cs="Times New Roman"/>
          <w:b/>
        </w:rPr>
        <w:t>1000</w:t>
      </w:r>
      <w:r w:rsidRPr="002D5B86">
        <w:rPr>
          <w:rFonts w:ascii="Times New Roman" w:hAnsi="Times New Roman" w:cs="Times New Roman"/>
          <w:b/>
        </w:rPr>
        <w:t xml:space="preserve"> га для будівництва та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 xml:space="preserve">обслуговування житлового будинку,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 xml:space="preserve">господарських будівель і споруд в м. Почаїв,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 xml:space="preserve">вул. </w:t>
      </w:r>
      <w:r w:rsidR="00E62CD2">
        <w:rPr>
          <w:rFonts w:ascii="Times New Roman" w:hAnsi="Times New Roman" w:cs="Times New Roman"/>
          <w:b/>
        </w:rPr>
        <w:t>Др</w:t>
      </w:r>
      <w:r w:rsidR="005859E3">
        <w:rPr>
          <w:rFonts w:ascii="Times New Roman" w:hAnsi="Times New Roman" w:cs="Times New Roman"/>
          <w:b/>
        </w:rPr>
        <w:t>ужби</w:t>
      </w:r>
      <w:r w:rsidR="009F326E">
        <w:rPr>
          <w:rFonts w:ascii="Times New Roman" w:hAnsi="Times New Roman" w:cs="Times New Roman"/>
          <w:b/>
        </w:rPr>
        <w:t xml:space="preserve"> </w:t>
      </w:r>
      <w:r w:rsidR="00517AD0">
        <w:rPr>
          <w:rFonts w:ascii="Times New Roman" w:hAnsi="Times New Roman" w:cs="Times New Roman"/>
          <w:b/>
        </w:rPr>
        <w:t xml:space="preserve">, </w:t>
      </w:r>
      <w:r w:rsidR="00BA272C">
        <w:rPr>
          <w:rFonts w:ascii="Times New Roman" w:hAnsi="Times New Roman" w:cs="Times New Roman"/>
          <w:b/>
        </w:rPr>
        <w:t>2</w:t>
      </w:r>
      <w:r w:rsidR="00E44BE4">
        <w:rPr>
          <w:rFonts w:ascii="Times New Roman" w:hAnsi="Times New Roman" w:cs="Times New Roman"/>
          <w:b/>
        </w:rPr>
        <w:t>7</w:t>
      </w:r>
      <w:r w:rsidRPr="002D5B86">
        <w:rPr>
          <w:rFonts w:ascii="Times New Roman" w:hAnsi="Times New Roman" w:cs="Times New Roman"/>
          <w:b/>
        </w:rPr>
        <w:t xml:space="preserve">, гр. </w:t>
      </w:r>
      <w:proofErr w:type="spellStart"/>
      <w:r w:rsidR="005859E3">
        <w:rPr>
          <w:rFonts w:ascii="Times New Roman" w:hAnsi="Times New Roman" w:cs="Times New Roman"/>
          <w:b/>
        </w:rPr>
        <w:t>Гладковській</w:t>
      </w:r>
      <w:proofErr w:type="spellEnd"/>
      <w:r w:rsidR="005859E3">
        <w:rPr>
          <w:rFonts w:ascii="Times New Roman" w:hAnsi="Times New Roman" w:cs="Times New Roman"/>
          <w:b/>
        </w:rPr>
        <w:t xml:space="preserve"> Н.М</w:t>
      </w:r>
      <w:r w:rsidR="00517AD0" w:rsidRPr="005859E3">
        <w:rPr>
          <w:rFonts w:ascii="Times New Roman" w:hAnsi="Times New Roman" w:cs="Times New Roman"/>
          <w:b/>
        </w:rPr>
        <w:t>.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</w:rPr>
      </w:pPr>
    </w:p>
    <w:p w:rsidR="002D5B86" w:rsidRPr="002D5B86" w:rsidRDefault="00E65957" w:rsidP="002D5B86">
      <w:pPr>
        <w:spacing w:after="0"/>
        <w:ind w:firstLine="708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Розглянувши заяву жител</w:t>
      </w:r>
      <w:r w:rsidR="00BA272C">
        <w:rPr>
          <w:rFonts w:ascii="Times New Roman" w:hAnsi="Times New Roman" w:cs="Times New Roman"/>
        </w:rPr>
        <w:t>ьки</w:t>
      </w:r>
      <w:r w:rsidR="002D5B86" w:rsidRPr="002D5B86">
        <w:rPr>
          <w:rFonts w:ascii="Times New Roman" w:hAnsi="Times New Roman" w:cs="Times New Roman"/>
        </w:rPr>
        <w:t xml:space="preserve"> м. Почаїв, вул. </w:t>
      </w:r>
      <w:r w:rsidR="005859E3">
        <w:rPr>
          <w:rFonts w:ascii="Times New Roman" w:hAnsi="Times New Roman" w:cs="Times New Roman"/>
        </w:rPr>
        <w:t>Дружби</w:t>
      </w:r>
      <w:r w:rsidR="00517AD0" w:rsidRPr="00517AD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5859E3">
        <w:rPr>
          <w:rFonts w:ascii="Times New Roman" w:hAnsi="Times New Roman" w:cs="Times New Roman"/>
        </w:rPr>
        <w:t>27</w:t>
      </w:r>
      <w:r>
        <w:rPr>
          <w:rFonts w:ascii="Times New Roman" w:hAnsi="Times New Roman" w:cs="Times New Roman"/>
        </w:rPr>
        <w:t>,</w:t>
      </w:r>
      <w:r w:rsidR="00517AD0" w:rsidRPr="00517AD0">
        <w:rPr>
          <w:rFonts w:ascii="Times New Roman" w:hAnsi="Times New Roman" w:cs="Times New Roman"/>
        </w:rPr>
        <w:t xml:space="preserve"> гр. </w:t>
      </w:r>
      <w:proofErr w:type="spellStart"/>
      <w:r w:rsidR="005859E3">
        <w:rPr>
          <w:rFonts w:ascii="Times New Roman" w:hAnsi="Times New Roman" w:cs="Times New Roman"/>
        </w:rPr>
        <w:t>Гладковської</w:t>
      </w:r>
      <w:proofErr w:type="spellEnd"/>
      <w:r w:rsidR="005859E3">
        <w:rPr>
          <w:rFonts w:ascii="Times New Roman" w:hAnsi="Times New Roman" w:cs="Times New Roman"/>
        </w:rPr>
        <w:t xml:space="preserve"> Н.М</w:t>
      </w:r>
      <w:r>
        <w:rPr>
          <w:rFonts w:ascii="Times New Roman" w:hAnsi="Times New Roman" w:cs="Times New Roman"/>
        </w:rPr>
        <w:t>., як</w:t>
      </w:r>
      <w:r w:rsidR="00BA272C">
        <w:rPr>
          <w:rFonts w:ascii="Times New Roman" w:hAnsi="Times New Roman" w:cs="Times New Roman"/>
        </w:rPr>
        <w:t>а</w:t>
      </w:r>
      <w:r w:rsidR="002D5B86" w:rsidRPr="002D5B86">
        <w:rPr>
          <w:rFonts w:ascii="Times New Roman" w:hAnsi="Times New Roman" w:cs="Times New Roman"/>
        </w:rPr>
        <w:t xml:space="preserve"> просить надати 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в м. Почаїв, вул. </w:t>
      </w:r>
      <w:r w:rsidR="005859E3">
        <w:rPr>
          <w:rFonts w:ascii="Times New Roman" w:hAnsi="Times New Roman" w:cs="Times New Roman"/>
        </w:rPr>
        <w:t>Дружби</w:t>
      </w:r>
      <w:r w:rsidR="002D5B86" w:rsidRPr="002D5B86">
        <w:rPr>
          <w:rFonts w:ascii="Times New Roman" w:hAnsi="Times New Roman" w:cs="Times New Roman"/>
        </w:rPr>
        <w:t>,</w:t>
      </w:r>
      <w:r w:rsidR="009F326E">
        <w:rPr>
          <w:rFonts w:ascii="Times New Roman" w:hAnsi="Times New Roman" w:cs="Times New Roman"/>
        </w:rPr>
        <w:t xml:space="preserve"> </w:t>
      </w:r>
      <w:r w:rsidR="00BA272C">
        <w:rPr>
          <w:rFonts w:ascii="Times New Roman" w:hAnsi="Times New Roman" w:cs="Times New Roman"/>
        </w:rPr>
        <w:t>2</w:t>
      </w:r>
      <w:r w:rsidR="00E44BE4">
        <w:rPr>
          <w:rFonts w:ascii="Times New Roman" w:hAnsi="Times New Roman" w:cs="Times New Roman"/>
        </w:rPr>
        <w:t>7</w:t>
      </w:r>
      <w:r w:rsidR="009F326E">
        <w:rPr>
          <w:rFonts w:ascii="Times New Roman" w:hAnsi="Times New Roman" w:cs="Times New Roman"/>
        </w:rPr>
        <w:t xml:space="preserve"> а</w:t>
      </w:r>
      <w:r>
        <w:rPr>
          <w:rFonts w:ascii="Times New Roman" w:hAnsi="Times New Roman" w:cs="Times New Roman"/>
        </w:rPr>
        <w:t>,</w:t>
      </w:r>
      <w:r w:rsidR="002D5B86" w:rsidRPr="002D5B86">
        <w:rPr>
          <w:rFonts w:ascii="Times New Roman" w:hAnsi="Times New Roman" w:cs="Times New Roman"/>
        </w:rPr>
        <w:t xml:space="preserve"> керуючись </w:t>
      </w:r>
      <w:proofErr w:type="spellStart"/>
      <w:r w:rsidR="002D5B86" w:rsidRPr="002D5B86">
        <w:rPr>
          <w:rFonts w:ascii="Times New Roman" w:hAnsi="Times New Roman" w:cs="Times New Roman"/>
        </w:rPr>
        <w:t>п.а</w:t>
      </w:r>
      <w:proofErr w:type="spellEnd"/>
      <w:r w:rsidR="002D5B86" w:rsidRPr="002D5B86">
        <w:rPr>
          <w:rFonts w:ascii="Times New Roman" w:hAnsi="Times New Roman" w:cs="Times New Roman"/>
        </w:rPr>
        <w:t xml:space="preserve"> ч.1 ст..ст.12,79,107,118, ч.1,2 ст.120, </w:t>
      </w:r>
      <w:proofErr w:type="spellStart"/>
      <w:r w:rsidR="002D5B86" w:rsidRPr="002D5B86">
        <w:rPr>
          <w:rFonts w:ascii="Times New Roman" w:hAnsi="Times New Roman" w:cs="Times New Roman"/>
        </w:rPr>
        <w:t>п.г</w:t>
      </w:r>
      <w:proofErr w:type="spellEnd"/>
      <w:r w:rsidR="002D5B86" w:rsidRPr="002D5B86">
        <w:rPr>
          <w:rFonts w:ascii="Times New Roman" w:hAnsi="Times New Roman" w:cs="Times New Roman"/>
        </w:rPr>
        <w:t xml:space="preserve"> ч.1 ст.121 Земельного кодексу України, п.34 ч.1 ст.26 Закону України «Про місцеве самоврядування в Україні», </w:t>
      </w:r>
      <w:proofErr w:type="spellStart"/>
      <w:r w:rsidR="002D5B86" w:rsidRPr="002D5B86">
        <w:rPr>
          <w:rFonts w:ascii="Times New Roman" w:hAnsi="Times New Roman" w:cs="Times New Roman"/>
        </w:rPr>
        <w:t>п.і</w:t>
      </w:r>
      <w:proofErr w:type="spellEnd"/>
      <w:r w:rsidR="002D5B86" w:rsidRPr="002D5B86">
        <w:rPr>
          <w:rFonts w:ascii="Times New Roman" w:hAnsi="Times New Roman" w:cs="Times New Roman"/>
        </w:rPr>
        <w:t xml:space="preserve"> ч.2 ст.25 Закону України «Про землеустрій», враховуючи висновки та пропозиції постійної депутатської комісії з питань містобудування, будівництва, земельних відносин та охорони навколишнього природного середовища, Почаївська міська рада</w:t>
      </w:r>
    </w:p>
    <w:p w:rsidR="002D5B86" w:rsidRPr="002D5B86" w:rsidRDefault="002D5B86" w:rsidP="002D5B86">
      <w:pPr>
        <w:spacing w:after="0"/>
        <w:jc w:val="both"/>
        <w:rPr>
          <w:rFonts w:ascii="Times New Roman" w:hAnsi="Times New Roman" w:cs="Times New Roman"/>
        </w:rPr>
      </w:pPr>
    </w:p>
    <w:p w:rsidR="002D5B86" w:rsidRPr="002D5B86" w:rsidRDefault="002D5B86" w:rsidP="002D5B86">
      <w:pPr>
        <w:spacing w:after="0"/>
        <w:jc w:val="center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В И Р І Ш И Л А :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</w:rPr>
      </w:pPr>
    </w:p>
    <w:p w:rsidR="002D5B86" w:rsidRPr="002D5B86" w:rsidRDefault="002D5B86" w:rsidP="002D5B8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</w:rPr>
        <w:t xml:space="preserve">Надати дозвіл гр. </w:t>
      </w:r>
      <w:proofErr w:type="spellStart"/>
      <w:r w:rsidR="005859E3">
        <w:rPr>
          <w:rFonts w:ascii="Times New Roman" w:hAnsi="Times New Roman" w:cs="Times New Roman"/>
        </w:rPr>
        <w:t>Гладковській</w:t>
      </w:r>
      <w:proofErr w:type="spellEnd"/>
      <w:r w:rsidR="005859E3">
        <w:rPr>
          <w:rFonts w:ascii="Times New Roman" w:hAnsi="Times New Roman" w:cs="Times New Roman"/>
        </w:rPr>
        <w:t xml:space="preserve"> Наталії Миколаївні</w:t>
      </w:r>
      <w:r w:rsidR="009F326E">
        <w:rPr>
          <w:rFonts w:ascii="Times New Roman" w:hAnsi="Times New Roman" w:cs="Times New Roman"/>
        </w:rPr>
        <w:t xml:space="preserve"> </w:t>
      </w:r>
      <w:r w:rsidRPr="002D5B86">
        <w:rPr>
          <w:rFonts w:ascii="Times New Roman" w:hAnsi="Times New Roman" w:cs="Times New Roman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площею 0,</w:t>
      </w:r>
      <w:r w:rsidR="00E44BE4">
        <w:rPr>
          <w:rFonts w:ascii="Times New Roman" w:hAnsi="Times New Roman" w:cs="Times New Roman"/>
        </w:rPr>
        <w:t>1000</w:t>
      </w:r>
      <w:r w:rsidRPr="002D5B86">
        <w:rPr>
          <w:rFonts w:ascii="Times New Roman" w:hAnsi="Times New Roman" w:cs="Times New Roman"/>
        </w:rPr>
        <w:t xml:space="preserve"> га для будівництва та обслуговування житлового будинку, господарських будівель і споруд в м. Почаїв, вул. </w:t>
      </w:r>
      <w:r w:rsidR="005859E3">
        <w:rPr>
          <w:rFonts w:ascii="Times New Roman" w:hAnsi="Times New Roman" w:cs="Times New Roman"/>
        </w:rPr>
        <w:t>Дружби</w:t>
      </w:r>
      <w:r w:rsidRPr="002D5B86">
        <w:rPr>
          <w:rFonts w:ascii="Times New Roman" w:hAnsi="Times New Roman" w:cs="Times New Roman"/>
        </w:rPr>
        <w:t xml:space="preserve">, </w:t>
      </w:r>
      <w:r w:rsidR="0079453E">
        <w:rPr>
          <w:rFonts w:ascii="Times New Roman" w:hAnsi="Times New Roman" w:cs="Times New Roman"/>
        </w:rPr>
        <w:t>2</w:t>
      </w:r>
      <w:r w:rsidR="00E44BE4">
        <w:rPr>
          <w:rFonts w:ascii="Times New Roman" w:hAnsi="Times New Roman" w:cs="Times New Roman"/>
        </w:rPr>
        <w:t>7</w:t>
      </w:r>
      <w:r w:rsidR="00E65957">
        <w:rPr>
          <w:rFonts w:ascii="Times New Roman" w:hAnsi="Times New Roman" w:cs="Times New Roman"/>
        </w:rPr>
        <w:t xml:space="preserve">, </w:t>
      </w:r>
      <w:r w:rsidRPr="002D5B86">
        <w:rPr>
          <w:rFonts w:ascii="Times New Roman" w:hAnsi="Times New Roman" w:cs="Times New Roman"/>
        </w:rPr>
        <w:t>землі житлової та громадської забудови, в межах населеного пункту.</w:t>
      </w:r>
    </w:p>
    <w:p w:rsidR="002D5B86" w:rsidRPr="002D5B86" w:rsidRDefault="002D5B86" w:rsidP="002D5B86">
      <w:pPr>
        <w:pStyle w:val="a3"/>
        <w:jc w:val="both"/>
        <w:rPr>
          <w:rFonts w:ascii="Times New Roman" w:hAnsi="Times New Roman" w:cs="Times New Roman"/>
        </w:rPr>
      </w:pPr>
    </w:p>
    <w:p w:rsidR="002D5B86" w:rsidRPr="002D5B86" w:rsidRDefault="002D5B86" w:rsidP="002D5B8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</w:rPr>
        <w:t>Контроль за виконанням даного рішення покласти на постійну депутатську комісію з питань містобудування, будівництва, земельних відносин та охорони навколишнього природного середовища.</w:t>
      </w:r>
    </w:p>
    <w:p w:rsidR="002D5B86" w:rsidRPr="002D5B86" w:rsidRDefault="002D5B86" w:rsidP="002D5B86">
      <w:pPr>
        <w:tabs>
          <w:tab w:val="left" w:pos="8066"/>
        </w:tabs>
        <w:spacing w:after="0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0FAA" w:rsidRDefault="009F326E" w:rsidP="002D5B86">
      <w:pPr>
        <w:pStyle w:val="a3"/>
        <w:spacing w:after="0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>
        <w:rPr>
          <w:rFonts w:ascii="Times New Roman" w:hAnsi="Times New Roman" w:cs="Times New Roman"/>
          <w:sz w:val="16"/>
          <w:szCs w:val="16"/>
        </w:rPr>
        <w:t>Олейнік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М.Г.</w:t>
      </w:r>
    </w:p>
    <w:p w:rsidR="00F50FAA" w:rsidRDefault="00F50FAA" w:rsidP="002D5B86">
      <w:pPr>
        <w:pStyle w:val="a3"/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D5B86" w:rsidRDefault="002D5B86" w:rsidP="002D5B86">
      <w:pPr>
        <w:rPr>
          <w:szCs w:val="18"/>
        </w:rPr>
      </w:pPr>
    </w:p>
    <w:p w:rsidR="002D5B86" w:rsidRDefault="002D5B86" w:rsidP="002D5B86">
      <w:pPr>
        <w:rPr>
          <w:szCs w:val="18"/>
        </w:rPr>
      </w:pPr>
    </w:p>
    <w:p w:rsidR="002D5B86" w:rsidRDefault="002D5B86" w:rsidP="002D5B86">
      <w:pPr>
        <w:rPr>
          <w:szCs w:val="18"/>
        </w:rPr>
      </w:pPr>
    </w:p>
    <w:p w:rsidR="002D5B86" w:rsidRDefault="002D5B86" w:rsidP="002D5B86">
      <w:pPr>
        <w:rPr>
          <w:szCs w:val="18"/>
        </w:rPr>
      </w:pPr>
    </w:p>
    <w:p w:rsidR="000F69DC" w:rsidRPr="002A04A3" w:rsidRDefault="000F69DC" w:rsidP="002D5B8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0F69DC" w:rsidRPr="002A04A3" w:rsidSect="00090D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A16CF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932B7D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hyphenationZone w:val="425"/>
  <w:characterSpacingControl w:val="doNotCompress"/>
  <w:compat/>
  <w:rsids>
    <w:rsidRoot w:val="00B53C61"/>
    <w:rsid w:val="00005FB5"/>
    <w:rsid w:val="00012CCA"/>
    <w:rsid w:val="00026C7F"/>
    <w:rsid w:val="00030B42"/>
    <w:rsid w:val="00031A00"/>
    <w:rsid w:val="00034D76"/>
    <w:rsid w:val="000422C8"/>
    <w:rsid w:val="00053462"/>
    <w:rsid w:val="00055E9D"/>
    <w:rsid w:val="00057134"/>
    <w:rsid w:val="00057BFA"/>
    <w:rsid w:val="00060C43"/>
    <w:rsid w:val="00073A5A"/>
    <w:rsid w:val="00075B7F"/>
    <w:rsid w:val="0007669C"/>
    <w:rsid w:val="00085018"/>
    <w:rsid w:val="00087186"/>
    <w:rsid w:val="00090D59"/>
    <w:rsid w:val="000A0C76"/>
    <w:rsid w:val="000B4D2F"/>
    <w:rsid w:val="000B6918"/>
    <w:rsid w:val="000C0BC6"/>
    <w:rsid w:val="000C6B12"/>
    <w:rsid w:val="000D6F7C"/>
    <w:rsid w:val="000D7157"/>
    <w:rsid w:val="000F64AC"/>
    <w:rsid w:val="000F69DC"/>
    <w:rsid w:val="00100115"/>
    <w:rsid w:val="00102BEC"/>
    <w:rsid w:val="0010434E"/>
    <w:rsid w:val="0011104C"/>
    <w:rsid w:val="00112EE4"/>
    <w:rsid w:val="001236F9"/>
    <w:rsid w:val="0014570E"/>
    <w:rsid w:val="00154328"/>
    <w:rsid w:val="0016286B"/>
    <w:rsid w:val="00187C7D"/>
    <w:rsid w:val="00196B9C"/>
    <w:rsid w:val="001A046A"/>
    <w:rsid w:val="001B2745"/>
    <w:rsid w:val="001C1386"/>
    <w:rsid w:val="001C4744"/>
    <w:rsid w:val="001C559A"/>
    <w:rsid w:val="001D0CD4"/>
    <w:rsid w:val="001D660D"/>
    <w:rsid w:val="001E669D"/>
    <w:rsid w:val="001F0197"/>
    <w:rsid w:val="001F2C38"/>
    <w:rsid w:val="002004FF"/>
    <w:rsid w:val="002009AC"/>
    <w:rsid w:val="00201239"/>
    <w:rsid w:val="002026E7"/>
    <w:rsid w:val="0020685A"/>
    <w:rsid w:val="00207F54"/>
    <w:rsid w:val="0021160D"/>
    <w:rsid w:val="0021200D"/>
    <w:rsid w:val="00212411"/>
    <w:rsid w:val="0021424D"/>
    <w:rsid w:val="00215CB6"/>
    <w:rsid w:val="0021691F"/>
    <w:rsid w:val="00224861"/>
    <w:rsid w:val="00244269"/>
    <w:rsid w:val="00245660"/>
    <w:rsid w:val="002550FE"/>
    <w:rsid w:val="002623B9"/>
    <w:rsid w:val="00271C31"/>
    <w:rsid w:val="00274015"/>
    <w:rsid w:val="00275FAA"/>
    <w:rsid w:val="00285466"/>
    <w:rsid w:val="002940AE"/>
    <w:rsid w:val="00297B87"/>
    <w:rsid w:val="002A04A3"/>
    <w:rsid w:val="002A3A86"/>
    <w:rsid w:val="002A410A"/>
    <w:rsid w:val="002A5180"/>
    <w:rsid w:val="002B0363"/>
    <w:rsid w:val="002C10B1"/>
    <w:rsid w:val="002D10DD"/>
    <w:rsid w:val="002D1CB7"/>
    <w:rsid w:val="002D3C6C"/>
    <w:rsid w:val="002D5B86"/>
    <w:rsid w:val="002E4ADF"/>
    <w:rsid w:val="002F728C"/>
    <w:rsid w:val="00300AFB"/>
    <w:rsid w:val="00300FCC"/>
    <w:rsid w:val="00305038"/>
    <w:rsid w:val="0030780E"/>
    <w:rsid w:val="00313AB3"/>
    <w:rsid w:val="00346ABF"/>
    <w:rsid w:val="003475FF"/>
    <w:rsid w:val="00364D8D"/>
    <w:rsid w:val="0036505D"/>
    <w:rsid w:val="003655A8"/>
    <w:rsid w:val="00372DC7"/>
    <w:rsid w:val="00374DBE"/>
    <w:rsid w:val="00391A69"/>
    <w:rsid w:val="00394F30"/>
    <w:rsid w:val="003B166F"/>
    <w:rsid w:val="003B2C81"/>
    <w:rsid w:val="003D597B"/>
    <w:rsid w:val="003E1A7E"/>
    <w:rsid w:val="003E5142"/>
    <w:rsid w:val="003F1625"/>
    <w:rsid w:val="0040314E"/>
    <w:rsid w:val="00403C92"/>
    <w:rsid w:val="004145E8"/>
    <w:rsid w:val="00417B51"/>
    <w:rsid w:val="004233E4"/>
    <w:rsid w:val="00427021"/>
    <w:rsid w:val="004272DE"/>
    <w:rsid w:val="00434E51"/>
    <w:rsid w:val="00440CE7"/>
    <w:rsid w:val="00442BB8"/>
    <w:rsid w:val="00456B45"/>
    <w:rsid w:val="00466234"/>
    <w:rsid w:val="0047001F"/>
    <w:rsid w:val="004A03FA"/>
    <w:rsid w:val="004B2853"/>
    <w:rsid w:val="004B2883"/>
    <w:rsid w:val="004B45CF"/>
    <w:rsid w:val="004C3B67"/>
    <w:rsid w:val="004C504E"/>
    <w:rsid w:val="004C5F44"/>
    <w:rsid w:val="004D1DA5"/>
    <w:rsid w:val="004E5263"/>
    <w:rsid w:val="004F1D2E"/>
    <w:rsid w:val="004F70D8"/>
    <w:rsid w:val="00500CBE"/>
    <w:rsid w:val="00506C54"/>
    <w:rsid w:val="00507ABC"/>
    <w:rsid w:val="00510A2A"/>
    <w:rsid w:val="00514622"/>
    <w:rsid w:val="00517AD0"/>
    <w:rsid w:val="00522B5D"/>
    <w:rsid w:val="005325B5"/>
    <w:rsid w:val="00537169"/>
    <w:rsid w:val="00537BAC"/>
    <w:rsid w:val="005559F1"/>
    <w:rsid w:val="00566097"/>
    <w:rsid w:val="00566809"/>
    <w:rsid w:val="00570281"/>
    <w:rsid w:val="00584716"/>
    <w:rsid w:val="005859E3"/>
    <w:rsid w:val="00594CD5"/>
    <w:rsid w:val="0059655E"/>
    <w:rsid w:val="005B35D6"/>
    <w:rsid w:val="005B568F"/>
    <w:rsid w:val="005B6150"/>
    <w:rsid w:val="005C2B2C"/>
    <w:rsid w:val="005F1B0A"/>
    <w:rsid w:val="005F7426"/>
    <w:rsid w:val="006048B1"/>
    <w:rsid w:val="00612F7D"/>
    <w:rsid w:val="00632757"/>
    <w:rsid w:val="00635193"/>
    <w:rsid w:val="00636643"/>
    <w:rsid w:val="00637494"/>
    <w:rsid w:val="00651799"/>
    <w:rsid w:val="00651CBD"/>
    <w:rsid w:val="00661F70"/>
    <w:rsid w:val="0068310E"/>
    <w:rsid w:val="00692FBE"/>
    <w:rsid w:val="006A0F71"/>
    <w:rsid w:val="006A246A"/>
    <w:rsid w:val="006B39DC"/>
    <w:rsid w:val="006C0456"/>
    <w:rsid w:val="006D4C89"/>
    <w:rsid w:val="006D6128"/>
    <w:rsid w:val="006E32D4"/>
    <w:rsid w:val="006E6DAD"/>
    <w:rsid w:val="006F0FC8"/>
    <w:rsid w:val="006F19B0"/>
    <w:rsid w:val="00704FFF"/>
    <w:rsid w:val="00706786"/>
    <w:rsid w:val="0071461D"/>
    <w:rsid w:val="007163D4"/>
    <w:rsid w:val="00720C57"/>
    <w:rsid w:val="0072167D"/>
    <w:rsid w:val="00733E2B"/>
    <w:rsid w:val="007413D7"/>
    <w:rsid w:val="007572D1"/>
    <w:rsid w:val="00757481"/>
    <w:rsid w:val="00757EB2"/>
    <w:rsid w:val="007608E7"/>
    <w:rsid w:val="0076161E"/>
    <w:rsid w:val="007730ED"/>
    <w:rsid w:val="00790FF4"/>
    <w:rsid w:val="0079453E"/>
    <w:rsid w:val="007A0584"/>
    <w:rsid w:val="007A2E5B"/>
    <w:rsid w:val="007A5A9B"/>
    <w:rsid w:val="007B16FB"/>
    <w:rsid w:val="007B34A0"/>
    <w:rsid w:val="007C47E6"/>
    <w:rsid w:val="007D0312"/>
    <w:rsid w:val="007D1298"/>
    <w:rsid w:val="007E20C6"/>
    <w:rsid w:val="007F2D03"/>
    <w:rsid w:val="007F3CFA"/>
    <w:rsid w:val="00805959"/>
    <w:rsid w:val="00817779"/>
    <w:rsid w:val="0082534E"/>
    <w:rsid w:val="008253BA"/>
    <w:rsid w:val="00830B63"/>
    <w:rsid w:val="008324D9"/>
    <w:rsid w:val="008344C9"/>
    <w:rsid w:val="00835ADF"/>
    <w:rsid w:val="00842794"/>
    <w:rsid w:val="008470C3"/>
    <w:rsid w:val="00882AE4"/>
    <w:rsid w:val="00887B73"/>
    <w:rsid w:val="008A3D57"/>
    <w:rsid w:val="008A7522"/>
    <w:rsid w:val="008B30EC"/>
    <w:rsid w:val="008C22CA"/>
    <w:rsid w:val="008C26BB"/>
    <w:rsid w:val="008C63F0"/>
    <w:rsid w:val="008C7C7A"/>
    <w:rsid w:val="008D5ABF"/>
    <w:rsid w:val="00921DA9"/>
    <w:rsid w:val="009318F9"/>
    <w:rsid w:val="00936ADD"/>
    <w:rsid w:val="00940C77"/>
    <w:rsid w:val="009566A4"/>
    <w:rsid w:val="009570E0"/>
    <w:rsid w:val="00965692"/>
    <w:rsid w:val="009663C7"/>
    <w:rsid w:val="00972B36"/>
    <w:rsid w:val="00973889"/>
    <w:rsid w:val="0098650E"/>
    <w:rsid w:val="009939FF"/>
    <w:rsid w:val="009954D0"/>
    <w:rsid w:val="009A17F8"/>
    <w:rsid w:val="009B0105"/>
    <w:rsid w:val="009B6951"/>
    <w:rsid w:val="009D1D1F"/>
    <w:rsid w:val="009E092C"/>
    <w:rsid w:val="009F326E"/>
    <w:rsid w:val="00A03E03"/>
    <w:rsid w:val="00A208B7"/>
    <w:rsid w:val="00A25B95"/>
    <w:rsid w:val="00A31428"/>
    <w:rsid w:val="00A360D8"/>
    <w:rsid w:val="00A36CD7"/>
    <w:rsid w:val="00A41951"/>
    <w:rsid w:val="00A4296F"/>
    <w:rsid w:val="00A42B51"/>
    <w:rsid w:val="00A454BB"/>
    <w:rsid w:val="00A51378"/>
    <w:rsid w:val="00A67293"/>
    <w:rsid w:val="00A84A15"/>
    <w:rsid w:val="00A85B6F"/>
    <w:rsid w:val="00A876AE"/>
    <w:rsid w:val="00A9191D"/>
    <w:rsid w:val="00A9612F"/>
    <w:rsid w:val="00AB1522"/>
    <w:rsid w:val="00AB1B5A"/>
    <w:rsid w:val="00AB4AB8"/>
    <w:rsid w:val="00AB50BF"/>
    <w:rsid w:val="00AB6F9C"/>
    <w:rsid w:val="00AC20D8"/>
    <w:rsid w:val="00AC2B9A"/>
    <w:rsid w:val="00AD0D3B"/>
    <w:rsid w:val="00AD57CA"/>
    <w:rsid w:val="00AE3911"/>
    <w:rsid w:val="00AF2BAE"/>
    <w:rsid w:val="00AF65AB"/>
    <w:rsid w:val="00AF6C09"/>
    <w:rsid w:val="00B015F5"/>
    <w:rsid w:val="00B0194B"/>
    <w:rsid w:val="00B0445F"/>
    <w:rsid w:val="00B12DBF"/>
    <w:rsid w:val="00B1378D"/>
    <w:rsid w:val="00B2146F"/>
    <w:rsid w:val="00B235F2"/>
    <w:rsid w:val="00B41729"/>
    <w:rsid w:val="00B47AB9"/>
    <w:rsid w:val="00B513E2"/>
    <w:rsid w:val="00B5256A"/>
    <w:rsid w:val="00B53C61"/>
    <w:rsid w:val="00B57C7D"/>
    <w:rsid w:val="00B630D1"/>
    <w:rsid w:val="00B634F9"/>
    <w:rsid w:val="00B70648"/>
    <w:rsid w:val="00B75EBF"/>
    <w:rsid w:val="00B771B2"/>
    <w:rsid w:val="00B80E47"/>
    <w:rsid w:val="00B81F0B"/>
    <w:rsid w:val="00B838D5"/>
    <w:rsid w:val="00B92950"/>
    <w:rsid w:val="00BA272C"/>
    <w:rsid w:val="00BB3B20"/>
    <w:rsid w:val="00BB562A"/>
    <w:rsid w:val="00BC2A18"/>
    <w:rsid w:val="00BD56FB"/>
    <w:rsid w:val="00BE3974"/>
    <w:rsid w:val="00C14EA0"/>
    <w:rsid w:val="00C15C23"/>
    <w:rsid w:val="00C23885"/>
    <w:rsid w:val="00C44503"/>
    <w:rsid w:val="00C44F2F"/>
    <w:rsid w:val="00C508D7"/>
    <w:rsid w:val="00C53BD5"/>
    <w:rsid w:val="00C711BB"/>
    <w:rsid w:val="00C83FBD"/>
    <w:rsid w:val="00C9418F"/>
    <w:rsid w:val="00C960B8"/>
    <w:rsid w:val="00CA5521"/>
    <w:rsid w:val="00CB0C8C"/>
    <w:rsid w:val="00CB2FE5"/>
    <w:rsid w:val="00CB4EF3"/>
    <w:rsid w:val="00CC0FA0"/>
    <w:rsid w:val="00CC44DA"/>
    <w:rsid w:val="00CD1C7D"/>
    <w:rsid w:val="00CD20DB"/>
    <w:rsid w:val="00CD2B3E"/>
    <w:rsid w:val="00D13FDB"/>
    <w:rsid w:val="00D25685"/>
    <w:rsid w:val="00D527DD"/>
    <w:rsid w:val="00D76A27"/>
    <w:rsid w:val="00D81D85"/>
    <w:rsid w:val="00DA1FFF"/>
    <w:rsid w:val="00DA3495"/>
    <w:rsid w:val="00DA3ACD"/>
    <w:rsid w:val="00DA5078"/>
    <w:rsid w:val="00DC1377"/>
    <w:rsid w:val="00DC394B"/>
    <w:rsid w:val="00DC5ED8"/>
    <w:rsid w:val="00DC6F4F"/>
    <w:rsid w:val="00DD055A"/>
    <w:rsid w:val="00DD2774"/>
    <w:rsid w:val="00DD3689"/>
    <w:rsid w:val="00DD7083"/>
    <w:rsid w:val="00DE7CCB"/>
    <w:rsid w:val="00DF1434"/>
    <w:rsid w:val="00DF53FD"/>
    <w:rsid w:val="00E051DE"/>
    <w:rsid w:val="00E075C2"/>
    <w:rsid w:val="00E148A9"/>
    <w:rsid w:val="00E15692"/>
    <w:rsid w:val="00E17923"/>
    <w:rsid w:val="00E21DB3"/>
    <w:rsid w:val="00E42243"/>
    <w:rsid w:val="00E44BE4"/>
    <w:rsid w:val="00E47350"/>
    <w:rsid w:val="00E62772"/>
    <w:rsid w:val="00E62CD2"/>
    <w:rsid w:val="00E65957"/>
    <w:rsid w:val="00E66BC2"/>
    <w:rsid w:val="00E76215"/>
    <w:rsid w:val="00E81ECB"/>
    <w:rsid w:val="00E90194"/>
    <w:rsid w:val="00E96247"/>
    <w:rsid w:val="00EA2658"/>
    <w:rsid w:val="00EA5462"/>
    <w:rsid w:val="00EA7521"/>
    <w:rsid w:val="00EB2C61"/>
    <w:rsid w:val="00EB2C6D"/>
    <w:rsid w:val="00ED5350"/>
    <w:rsid w:val="00ED5A86"/>
    <w:rsid w:val="00EE23FD"/>
    <w:rsid w:val="00EE2CCE"/>
    <w:rsid w:val="00EF1A3A"/>
    <w:rsid w:val="00EF5A73"/>
    <w:rsid w:val="00F00095"/>
    <w:rsid w:val="00F016D1"/>
    <w:rsid w:val="00F04687"/>
    <w:rsid w:val="00F062EF"/>
    <w:rsid w:val="00F07EA1"/>
    <w:rsid w:val="00F12058"/>
    <w:rsid w:val="00F31782"/>
    <w:rsid w:val="00F35DAD"/>
    <w:rsid w:val="00F42DCD"/>
    <w:rsid w:val="00F50FAA"/>
    <w:rsid w:val="00F654E4"/>
    <w:rsid w:val="00F66625"/>
    <w:rsid w:val="00F70B16"/>
    <w:rsid w:val="00F719D2"/>
    <w:rsid w:val="00F85BFB"/>
    <w:rsid w:val="00F927FC"/>
    <w:rsid w:val="00FB6272"/>
    <w:rsid w:val="00FB7640"/>
    <w:rsid w:val="00FC2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38BCDA-EE7D-4D83-88BB-A05FFEF28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2019-08-12T07:03:00Z</cp:lastPrinted>
  <dcterms:created xsi:type="dcterms:W3CDTF">2019-08-16T08:43:00Z</dcterms:created>
  <dcterms:modified xsi:type="dcterms:W3CDTF">2019-08-19T05:43:00Z</dcterms:modified>
</cp:coreProperties>
</file>